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FFBB559" w:rsidR="003C6B27" w:rsidRPr="00BB273C" w:rsidRDefault="00230795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230795">
              <w:rPr>
                <w:rFonts w:ascii="DengXian" w:eastAsia="DengXian" w:hAnsi="DengXian"/>
                <w:color w:val="000000"/>
              </w:rPr>
              <w:t>五芳斋月饼礼盒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6267210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45333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C3CC9">
              <w:rPr>
                <w:color w:val="000000" w:themeColor="text1"/>
                <w:szCs w:val="21"/>
              </w:rPr>
              <w:t>2</w:t>
            </w:r>
            <w:r w:rsidR="00230795">
              <w:rPr>
                <w:color w:val="000000" w:themeColor="text1"/>
                <w:szCs w:val="21"/>
              </w:rPr>
              <w:t>9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E938168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230795" w:rsidRPr="00230795">
              <w:rPr>
                <w:rFonts w:ascii="DengXian" w:eastAsia="DengXian" w:hAnsi="DengXian"/>
                <w:color w:val="000000"/>
              </w:rPr>
              <w:t>五芳斋月饼礼盒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63EA41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230795" w:rsidRPr="00230795">
              <w:rPr>
                <w:rFonts w:ascii="DengXian" w:eastAsia="DengXian" w:hAnsi="DengXian"/>
                <w:color w:val="000000"/>
              </w:rPr>
              <w:t>五芳斋月饼礼盒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126E26E" w:rsidR="00832E3C" w:rsidRDefault="00230795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230795">
              <w:rPr>
                <w:rFonts w:ascii="DengXian" w:eastAsia="DengXian" w:hAnsi="DengXian"/>
                <w:color w:val="000000"/>
              </w:rPr>
              <w:t>五芳斋月饼礼盒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230795" w14:paraId="6518BEC9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D8EBA6" w14:textId="77777777" w:rsidR="00230795" w:rsidRDefault="00230795" w:rsidP="0023079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511CE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五芳斋月饼礼盒</w:t>
                  </w:r>
                </w:p>
              </w:tc>
            </w:tr>
            <w:tr w:rsidR="00230795" w14:paraId="7CF946BE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5C12A5" w14:textId="77777777" w:rsidR="00230795" w:rsidRDefault="00230795" w:rsidP="00230795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3ED74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230795" w14:paraId="55C59F1F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1BD6E5" w14:textId="77777777" w:rsidR="00230795" w:rsidRDefault="00230795" w:rsidP="00230795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FCA04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30795" w14:paraId="47CBBB17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76446C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B93A3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绯灵牛排后面</w:t>
                  </w:r>
                </w:p>
              </w:tc>
            </w:tr>
            <w:tr w:rsidR="00230795" w14:paraId="388B153B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DD54A41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E84D8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230795" w14:paraId="6CCF52B0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BA4C34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A4393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30795" w14:paraId="29813C43" w14:textId="77777777" w:rsidTr="00230795">
              <w:trPr>
                <w:trHeight w:val="68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A4268B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77F07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五芳缘月广式月饼礼盒-108元、五芳家月月饼礼盒-148元</w:t>
                  </w:r>
                </w:p>
              </w:tc>
            </w:tr>
            <w:tr w:rsidR="00230795" w14:paraId="64C287F9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DF18E9C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8E053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230795" w14:paraId="0DCCC182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5E741AA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EC0F1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230795" w14:paraId="1F1D3BEE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328578C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335A1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30795" w14:paraId="7728824B" w14:textId="77777777" w:rsidTr="00230795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0ED28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6ED40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108</w:t>
                  </w:r>
                </w:p>
              </w:tc>
            </w:tr>
            <w:tr w:rsidR="00230795" w14:paraId="63D410B3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1B737A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9EF75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30795" w14:paraId="5FE9BA55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991A1E2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C30D2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230795" w14:paraId="0B9A3929" w14:textId="77777777" w:rsidTr="0023079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49E4B1D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45127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230795" w14:paraId="1E18BD68" w14:textId="77777777" w:rsidTr="00230795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F9444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7BB49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30795" w14:paraId="0665A55A" w14:textId="77777777" w:rsidTr="00230795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091C" w14:textId="77777777" w:rsidR="00230795" w:rsidRDefault="00230795" w:rsidP="00230795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55835" w14:textId="32563E5B" w:rsidR="00230795" w:rsidRDefault="00230795" w:rsidP="00230795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230795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6DD2" w14:textId="77777777" w:rsidR="00146EF2" w:rsidRDefault="00146EF2">
      <w:r>
        <w:separator/>
      </w:r>
    </w:p>
  </w:endnote>
  <w:endnote w:type="continuationSeparator" w:id="0">
    <w:p w14:paraId="69138D73" w14:textId="77777777" w:rsidR="00146EF2" w:rsidRDefault="0014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146EF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41383F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DCF509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146EF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68AECC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56B632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311DEF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46EF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76AFD" w14:textId="77777777" w:rsidR="00146EF2" w:rsidRDefault="00146EF2">
      <w:r>
        <w:separator/>
      </w:r>
    </w:p>
  </w:footnote>
  <w:footnote w:type="continuationSeparator" w:id="0">
    <w:p w14:paraId="5BF3B0B7" w14:textId="77777777" w:rsidR="00146EF2" w:rsidRDefault="0014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EF2">
      <w:rPr>
        <w:noProof/>
      </w:rPr>
      <w:pict w14:anchorId="1265987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146EF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86F014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618481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146EF2" w:rsidP="00D807AF">
    <w:pPr>
      <w:pStyle w:val="a3"/>
      <w:ind w:firstLineChars="1500" w:firstLine="3600"/>
    </w:pPr>
    <w:r>
      <w:rPr>
        <w:noProof/>
      </w:rPr>
      <w:pict w14:anchorId="49814BA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211</cp:revision>
  <cp:lastPrinted>2009-07-23T06:06:00Z</cp:lastPrinted>
  <dcterms:created xsi:type="dcterms:W3CDTF">2019-01-11T02:07:00Z</dcterms:created>
  <dcterms:modified xsi:type="dcterms:W3CDTF">2022-07-29T08:48:00Z</dcterms:modified>
</cp:coreProperties>
</file>